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+*yqw*myg*sEt*uDc*xag*ycf*zbF*Bjq*obB*xCc*zew*-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+*eDs*ors*lyd*lyd*lyd*qdw*rFs*bnr*uny*iCs*zfE*-</w:t>
            </w:r>
            <w:r>
              <w:rPr>
                <w:rFonts w:ascii="PDF417x" w:hAnsi="PDF417x"/>
                <w:sz w:val="24"/>
                <w:szCs w:val="24"/>
              </w:rPr>
              <w:br/>
              <w:t>+*ftw*qdA*xug*cEk*xob*uwz*rDc*liy*nFA*mcg*onA*-</w:t>
            </w:r>
            <w:r>
              <w:rPr>
                <w:rFonts w:ascii="PDF417x" w:hAnsi="PDF417x"/>
                <w:sz w:val="24"/>
                <w:szCs w:val="24"/>
              </w:rPr>
              <w:br/>
              <w:t>+*ftA*fyb*qBx*snc*sra*ygo*wCd*uxk*tAt*fwa*uws*-</w:t>
            </w:r>
            <w:r>
              <w:rPr>
                <w:rFonts w:ascii="PDF417x" w:hAnsi="PDF417x"/>
                <w:sz w:val="24"/>
                <w:szCs w:val="24"/>
              </w:rPr>
              <w:br/>
              <w:t>+*xjq*mdy*Dkq*Esz*FBw*yFt*ujl*caz*Bgz*DoD*uzq*-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ACFFE11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4852B575" w14:textId="79FE2621" w:rsidR="00603D83" w:rsidRDefault="00603D83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245-01/24-01/3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4C461DF3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603D83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5952A4D6" w14:textId="42830C71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  <w:r w:rsidRPr="00603D83">
        <w:rPr>
          <w:rFonts w:eastAsia="Times New Roman" w:cstheme="minorHAnsi"/>
          <w:noProof w:val="0"/>
        </w:rPr>
        <w:t>Na temelju članka 13. stavka 6. Zakona o zaštiti od požara („Narodne novine“, broj: 92/10, 114/22) i članka 26. Statuta Općine Lipovljani („Službeni vjesnik“, broj: 14/21), Općinsko vijeće Općine Lipovljani na 21. sjednici održanoj 22. svibnja 2024. godine donijelo je</w:t>
      </w:r>
    </w:p>
    <w:p w14:paraId="528A8ABF" w14:textId="77777777" w:rsidR="00603D83" w:rsidRPr="00603D83" w:rsidRDefault="00603D83" w:rsidP="00603D83">
      <w:pPr>
        <w:rPr>
          <w:rFonts w:eastAsia="Times New Roman" w:cstheme="minorHAnsi"/>
          <w:noProof w:val="0"/>
        </w:rPr>
      </w:pPr>
    </w:p>
    <w:p w14:paraId="27F99588" w14:textId="77777777" w:rsidR="00603D83" w:rsidRPr="00603D83" w:rsidRDefault="00603D83" w:rsidP="00603D83">
      <w:pPr>
        <w:rPr>
          <w:rFonts w:eastAsia="Times New Roman" w:cstheme="minorHAnsi"/>
          <w:noProof w:val="0"/>
        </w:rPr>
      </w:pPr>
    </w:p>
    <w:p w14:paraId="2CEA5B93" w14:textId="77777777" w:rsidR="00603D83" w:rsidRPr="00603D83" w:rsidRDefault="00603D83" w:rsidP="00603D83">
      <w:pPr>
        <w:jc w:val="center"/>
        <w:rPr>
          <w:rFonts w:eastAsia="Times New Roman" w:cstheme="minorHAnsi"/>
          <w:b/>
          <w:noProof w:val="0"/>
        </w:rPr>
      </w:pPr>
      <w:r w:rsidRPr="00603D83">
        <w:rPr>
          <w:rFonts w:eastAsia="Times New Roman" w:cstheme="minorHAnsi"/>
          <w:noProof w:val="0"/>
        </w:rPr>
        <w:t xml:space="preserve"> </w:t>
      </w:r>
      <w:r w:rsidRPr="00603D83">
        <w:rPr>
          <w:rFonts w:eastAsia="Times New Roman" w:cstheme="minorHAnsi"/>
          <w:b/>
          <w:noProof w:val="0"/>
        </w:rPr>
        <w:t>Izmjene i dopune Plana zaštite od požara za područje Općine Lipovljani</w:t>
      </w:r>
    </w:p>
    <w:p w14:paraId="35C7CFB9" w14:textId="77777777" w:rsidR="00603D83" w:rsidRPr="00603D83" w:rsidRDefault="00603D83" w:rsidP="00603D83">
      <w:pPr>
        <w:jc w:val="center"/>
        <w:rPr>
          <w:rFonts w:eastAsia="Times New Roman" w:cstheme="minorHAnsi"/>
          <w:noProof w:val="0"/>
        </w:rPr>
      </w:pPr>
    </w:p>
    <w:p w14:paraId="4D78C452" w14:textId="77777777" w:rsidR="00603D83" w:rsidRPr="00603D83" w:rsidRDefault="00603D83" w:rsidP="00603D83">
      <w:pPr>
        <w:jc w:val="center"/>
        <w:rPr>
          <w:rFonts w:eastAsia="Times New Roman" w:cstheme="minorHAnsi"/>
          <w:noProof w:val="0"/>
        </w:rPr>
      </w:pPr>
    </w:p>
    <w:p w14:paraId="2D106F02" w14:textId="77777777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  <w:r w:rsidRPr="00603D83">
        <w:rPr>
          <w:rFonts w:eastAsia="Times New Roman" w:cstheme="minorHAnsi"/>
          <w:noProof w:val="0"/>
        </w:rPr>
        <w:t>U Planu zaštite od požara za područje Općine Lipovljani (u daljnjem tekstu Plan) koji je Općinsko vijeće Općine Lipovljani donijelo na sjednici od 07. srpnja 2022. godine, KLASA: 245-01/22-01/02, URBROJ: 2176-13-01-22-01 donose se sljedeće izmjene i dopune:</w:t>
      </w:r>
    </w:p>
    <w:p w14:paraId="6A7F64CF" w14:textId="77777777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</w:p>
    <w:p w14:paraId="344B452C" w14:textId="77777777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</w:p>
    <w:p w14:paraId="46A97902" w14:textId="77777777" w:rsidR="00603D83" w:rsidRPr="00603D83" w:rsidRDefault="00603D83" w:rsidP="00603D83">
      <w:pPr>
        <w:numPr>
          <w:ilvl w:val="0"/>
          <w:numId w:val="1"/>
        </w:numPr>
        <w:contextualSpacing/>
        <w:jc w:val="both"/>
        <w:rPr>
          <w:rFonts w:eastAsia="Times New Roman" w:cstheme="minorHAnsi"/>
          <w:noProof w:val="0"/>
        </w:rPr>
      </w:pPr>
      <w:r w:rsidRPr="00603D83">
        <w:rPr>
          <w:rFonts w:eastAsia="Times New Roman" w:cstheme="minorHAnsi"/>
          <w:noProof w:val="0"/>
        </w:rPr>
        <w:t>Na 9. stranici Plana, pod točkom 3.24. Ustroj i zapovijedanje vatrogasnim postrojbama na području Općine Lipovljani tablica se mijenja i glasi:</w:t>
      </w:r>
    </w:p>
    <w:p w14:paraId="6E941B43" w14:textId="77777777" w:rsidR="00603D83" w:rsidRPr="00603D83" w:rsidRDefault="00603D83" w:rsidP="00603D83">
      <w:pPr>
        <w:ind w:left="720"/>
        <w:contextualSpacing/>
        <w:jc w:val="both"/>
        <w:rPr>
          <w:rFonts w:eastAsia="Times New Roman" w:cstheme="minorHAnsi"/>
          <w:noProof w:val="0"/>
        </w:rPr>
      </w:pPr>
    </w:p>
    <w:p w14:paraId="42E6DBDD" w14:textId="77777777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1920"/>
        <w:gridCol w:w="2140"/>
        <w:gridCol w:w="2680"/>
        <w:gridCol w:w="1760"/>
      </w:tblGrid>
      <w:tr w:rsidR="00603D83" w:rsidRPr="00603D83" w14:paraId="4DF33786" w14:textId="77777777" w:rsidTr="002F6D51"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8D974F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  <w:t>VATROGASNA</w:t>
            </w:r>
            <w:r w:rsidRPr="00603D83"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  <w:br/>
              <w:t>POSTROJBA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BF28C5D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  <w:t>DUŽNOST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2FF9D63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  <w:t>IME I PREZIME I</w:t>
            </w:r>
            <w:r w:rsidRPr="00603D83"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  <w:br/>
              <w:t>ADRESA STANOVANJA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3458B05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b/>
                <w:bCs/>
                <w:noProof w:val="0"/>
                <w:color w:val="000000"/>
                <w:lang w:eastAsia="hr-HR"/>
              </w:rPr>
              <w:t>TELEFON</w:t>
            </w:r>
          </w:p>
        </w:tc>
      </w:tr>
      <w:tr w:rsidR="00603D83" w:rsidRPr="00603D83" w14:paraId="02E9AD5D" w14:textId="77777777" w:rsidTr="002F6D51">
        <w:trPr>
          <w:trHeight w:val="91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0180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Vatrogasna zajednica Sisačko-moslavačke županije, Vatrogasna 1, Sisak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tel. 044/526-011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43B9B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highlight w:val="lightGray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Predsjednik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7450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Mijo Brlečić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DF415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tel. 044/711-073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mob. 098/390-100</w:t>
            </w:r>
          </w:p>
        </w:tc>
      </w:tr>
      <w:tr w:rsidR="00603D83" w:rsidRPr="00603D83" w14:paraId="4A6FE755" w14:textId="77777777" w:rsidTr="002F6D51">
        <w:trPr>
          <w:trHeight w:val="9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733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7AA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V.D. Županijskog vatrogasnog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zapovjednika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EB5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Miroslav Golub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990AB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099/219-2870</w:t>
            </w:r>
          </w:p>
        </w:tc>
      </w:tr>
      <w:tr w:rsidR="00603D83" w:rsidRPr="00603D83" w14:paraId="76F50912" w14:textId="77777777" w:rsidTr="002F6D51">
        <w:trPr>
          <w:trHeight w:val="78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158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Vatrogasna zajednica Općine Lipovljani,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Kralja Tomislava 2,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Lipovljani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0E22A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Predsjednik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2CE4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Danijel Ribarić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F32E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095/366-3255</w:t>
            </w:r>
          </w:p>
        </w:tc>
      </w:tr>
      <w:tr w:rsidR="00603D83" w:rsidRPr="00603D83" w14:paraId="3BF441A5" w14:textId="77777777" w:rsidTr="002F6D51">
        <w:trPr>
          <w:trHeight w:val="12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DDD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F7284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V.D. Zapovjednika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18C1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Dijana Vanjek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860C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mob. 091/233-2828</w:t>
            </w:r>
          </w:p>
          <w:p w14:paraId="4F2E3D58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099/681-8581</w:t>
            </w:r>
          </w:p>
        </w:tc>
      </w:tr>
      <w:tr w:rsidR="00603D83" w:rsidRPr="00603D83" w14:paraId="4A8E81EF" w14:textId="77777777" w:rsidTr="002F6D51">
        <w:trPr>
          <w:trHeight w:val="6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2744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Dobrovoljno vatrogasno društvo Lipovljani, Kralja Tomislava 2, Lipovljani (središnje društvo)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tel. 044/676-023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2AC0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Predsjednik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F9CA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Aleksandar Milićević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A5E8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091/616-8396</w:t>
            </w:r>
          </w:p>
        </w:tc>
      </w:tr>
      <w:tr w:rsidR="00603D83" w:rsidRPr="00603D83" w14:paraId="38DF1717" w14:textId="77777777" w:rsidTr="002F6D51">
        <w:trPr>
          <w:trHeight w:val="12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80B2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50275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Zapovjednik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B85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Dijana Vanjek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8F1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091/233-2828</w:t>
            </w:r>
          </w:p>
          <w:p w14:paraId="7435392B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099/681-8581</w:t>
            </w:r>
          </w:p>
        </w:tc>
      </w:tr>
      <w:tr w:rsidR="00603D83" w:rsidRPr="00603D83" w14:paraId="7D9DCF5C" w14:textId="77777777" w:rsidTr="002F6D51">
        <w:trPr>
          <w:trHeight w:val="6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998E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0D25F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Zamjenik zapovjednika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7507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Miroslav Skoko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8AAC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091/564-6213</w:t>
            </w:r>
          </w:p>
        </w:tc>
      </w:tr>
      <w:tr w:rsidR="00603D83" w:rsidRPr="00603D83" w14:paraId="69F67122" w14:textId="77777777" w:rsidTr="002F6D51">
        <w:trPr>
          <w:trHeight w:val="6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E566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lastRenderedPageBreak/>
              <w:t>Dobrovoljno vatrogasno društvo Kraljeva Velika,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Kraljeva Velika 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3FF6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Predsjednik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C44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Danijel Ribarić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75C2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095/366-3255</w:t>
            </w:r>
          </w:p>
        </w:tc>
      </w:tr>
      <w:tr w:rsidR="00603D83" w:rsidRPr="00603D83" w14:paraId="3933F95F" w14:textId="77777777" w:rsidTr="002F6D51">
        <w:trPr>
          <w:trHeight w:val="6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278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B46E6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Zapovjednik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A085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Zoran Mužić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A0CA6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098/417-245</w:t>
            </w:r>
          </w:p>
        </w:tc>
      </w:tr>
      <w:tr w:rsidR="00603D83" w:rsidRPr="00603D83" w14:paraId="6B99452F" w14:textId="77777777" w:rsidTr="002F6D51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CC7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6AEA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Zamjenik zapovjednika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4476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Jurica Stipčević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3836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099/812-4151</w:t>
            </w:r>
          </w:p>
        </w:tc>
      </w:tr>
      <w:tr w:rsidR="00603D83" w:rsidRPr="00603D83" w14:paraId="018AB6C0" w14:textId="77777777" w:rsidTr="002F6D51">
        <w:trPr>
          <w:trHeight w:val="58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068B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Dobrovoljno vatrogasno društvo Krivaj,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/>
              <w:t>Krivaj 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8070C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Predsjednik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1745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Darko Jordan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AFF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098/901-0676</w:t>
            </w:r>
          </w:p>
        </w:tc>
      </w:tr>
      <w:tr w:rsidR="00603D83" w:rsidRPr="00603D83" w14:paraId="57685CD6" w14:textId="77777777" w:rsidTr="002F6D51">
        <w:trPr>
          <w:trHeight w:val="57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A384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C88A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Zapovjednik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FCF2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Zlatko Sakač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AD33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099/598-3278</w:t>
            </w:r>
          </w:p>
        </w:tc>
      </w:tr>
      <w:tr w:rsidR="00603D83" w:rsidRPr="00603D83" w14:paraId="4E2DD312" w14:textId="77777777" w:rsidTr="002F6D51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596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7BDB2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Zamjenik zapovjednika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3F3C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Zoran Tisaj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DE74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091/792-9619</w:t>
            </w:r>
          </w:p>
        </w:tc>
      </w:tr>
      <w:tr w:rsidR="00603D83" w:rsidRPr="00603D83" w14:paraId="7BE67BFE" w14:textId="77777777" w:rsidTr="002F6D51">
        <w:trPr>
          <w:trHeight w:val="6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2597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Dobrovoljno vatrogasno društvo Piljenice,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 w:type="page"/>
              <w:t xml:space="preserve"> Piljenice 25</w:t>
            </w: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 w:type="page"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9F9B4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Predsjednik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D6527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br w:type="page"/>
              <w:t>Ivan Bolkovac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E5F30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098/166-0611</w:t>
            </w:r>
          </w:p>
        </w:tc>
      </w:tr>
      <w:tr w:rsidR="00603D83" w:rsidRPr="00603D83" w14:paraId="22ACABF9" w14:textId="77777777" w:rsidTr="002F6D51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AB05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0C073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Zapovjednik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C941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Marko Popović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9569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099/509-8874</w:t>
            </w:r>
          </w:p>
        </w:tc>
      </w:tr>
      <w:tr w:rsidR="00603D83" w:rsidRPr="00603D83" w14:paraId="1632010F" w14:textId="77777777" w:rsidTr="002F6D51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263B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D76CF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Zamjenik zapovjednika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A0B7" w14:textId="77777777" w:rsidR="00603D83" w:rsidRPr="00603D83" w:rsidRDefault="00603D83" w:rsidP="00603D83">
            <w:pPr>
              <w:jc w:val="center"/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Goran Pavlović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6B31" w14:textId="77777777" w:rsidR="00603D83" w:rsidRPr="00603D83" w:rsidRDefault="00603D83" w:rsidP="00603D83">
            <w:pPr>
              <w:rPr>
                <w:rFonts w:eastAsia="Times New Roman" w:cstheme="minorHAnsi"/>
                <w:noProof w:val="0"/>
                <w:color w:val="000000"/>
                <w:lang w:eastAsia="hr-HR"/>
              </w:rPr>
            </w:pPr>
            <w:r w:rsidRPr="00603D83">
              <w:rPr>
                <w:rFonts w:eastAsia="Times New Roman" w:cstheme="minorHAnsi"/>
                <w:noProof w:val="0"/>
                <w:color w:val="000000"/>
                <w:lang w:eastAsia="hr-HR"/>
              </w:rPr>
              <w:t>mob. 091/551-0771</w:t>
            </w:r>
          </w:p>
        </w:tc>
      </w:tr>
    </w:tbl>
    <w:p w14:paraId="175F5027" w14:textId="77777777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</w:p>
    <w:p w14:paraId="3E92A862" w14:textId="77777777" w:rsidR="00603D83" w:rsidRPr="00603D83" w:rsidRDefault="00603D83" w:rsidP="00603D83">
      <w:pPr>
        <w:jc w:val="both"/>
        <w:rPr>
          <w:rFonts w:eastAsia="Times New Roman" w:cstheme="minorHAnsi"/>
          <w:noProof w:val="0"/>
        </w:rPr>
      </w:pPr>
    </w:p>
    <w:p w14:paraId="1B5284A1" w14:textId="77777777" w:rsidR="00603D83" w:rsidRPr="00603D83" w:rsidRDefault="00603D83" w:rsidP="00603D83">
      <w:pPr>
        <w:rPr>
          <w:rFonts w:eastAsia="Times New Roman" w:cstheme="minorHAnsi"/>
          <w:noProof w:val="0"/>
        </w:rPr>
      </w:pPr>
    </w:p>
    <w:p w14:paraId="47B6E3D6" w14:textId="77777777" w:rsidR="00603D83" w:rsidRPr="00603D83" w:rsidRDefault="00603D83" w:rsidP="00603D83">
      <w:pPr>
        <w:jc w:val="center"/>
        <w:rPr>
          <w:rFonts w:eastAsia="Times New Roman" w:cstheme="minorHAnsi"/>
          <w:noProof w:val="0"/>
        </w:rPr>
      </w:pPr>
      <w:r w:rsidRPr="00603D83">
        <w:rPr>
          <w:rFonts w:eastAsia="Times New Roman" w:cstheme="minorHAnsi"/>
          <w:noProof w:val="0"/>
        </w:rPr>
        <w:t xml:space="preserve">                                                                                                Predsjednik</w:t>
      </w:r>
    </w:p>
    <w:p w14:paraId="4E4F704B" w14:textId="0CDFDCC4" w:rsidR="00603D83" w:rsidRPr="00603D83" w:rsidRDefault="00603D83" w:rsidP="00603D83">
      <w:pPr>
        <w:jc w:val="center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                                                                                                       </w:t>
      </w:r>
      <w:bookmarkStart w:id="1" w:name="_GoBack"/>
      <w:bookmarkEnd w:id="1"/>
      <w:r w:rsidRPr="00603D83">
        <w:rPr>
          <w:rFonts w:eastAsia="Times New Roman" w:cstheme="minorHAnsi"/>
          <w:noProof w:val="0"/>
        </w:rPr>
        <w:t>Tomislav Lukšić, dipl.ing.šum.</w:t>
      </w:r>
    </w:p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1FE"/>
    <w:multiLevelType w:val="hybridMultilevel"/>
    <w:tmpl w:val="57CED4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03D83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E282D965-B83D-4450-AA24-6AF21271770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2024-05-24T11:53:00Z</dcterms:modified>
</cp:coreProperties>
</file>